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24" w:rsidRPr="00F74BA7" w:rsidRDefault="00350424">
      <w:pPr>
        <w:rPr>
          <w:sz w:val="16"/>
          <w:szCs w:val="16"/>
        </w:rPr>
      </w:pPr>
    </w:p>
    <w:p w:rsidR="002B68CB" w:rsidRPr="00F74BA7" w:rsidRDefault="002B68CB">
      <w:pPr>
        <w:rPr>
          <w:sz w:val="16"/>
          <w:szCs w:val="16"/>
        </w:rPr>
      </w:pPr>
      <w:r w:rsidRPr="00F74BA7">
        <w:rPr>
          <w:sz w:val="16"/>
          <w:szCs w:val="16"/>
        </w:rPr>
        <w:t>1a</w:t>
      </w:r>
    </w:p>
    <w:p w:rsidR="004351FF" w:rsidRPr="00F74BA7" w:rsidRDefault="004351FF" w:rsidP="004351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Potilashallinnon palvelujen järjestäjän varmistus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- 09.11.2007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1.2.246.10.1714953.14.2007.112233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1.2.246.10.1714953.14.2007.2345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palvelukokonaisuusluokka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palvelukokonaisuusluokka: E1.1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Ajanvaraus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07.07.2007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10:23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09:00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060606-0606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puukko, Matti el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 xml:space="preserve">potilasrekisteritunnus: Julkinen terveydenhuolto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13:32:19 </w:t>
      </w:r>
    </w:p>
    <w:p w:rsidR="002B68CB" w:rsidRPr="00F74BA7" w:rsidRDefault="002B68CB">
      <w:pPr>
        <w:rPr>
          <w:sz w:val="16"/>
          <w:szCs w:val="16"/>
        </w:rPr>
      </w:pPr>
    </w:p>
    <w:p w:rsidR="006A3BF1" w:rsidRPr="00F74BA7" w:rsidRDefault="006A3BF1">
      <w:pPr>
        <w:rPr>
          <w:sz w:val="16"/>
          <w:szCs w:val="16"/>
        </w:rPr>
      </w:pPr>
      <w:r w:rsidRPr="00F74BA7">
        <w:rPr>
          <w:sz w:val="16"/>
          <w:szCs w:val="16"/>
        </w:rPr>
        <w:br w:type="page"/>
      </w:r>
    </w:p>
    <w:p w:rsidR="002B68CB" w:rsidRPr="00F74BA7" w:rsidRDefault="002B68CB">
      <w:pPr>
        <w:rPr>
          <w:sz w:val="16"/>
          <w:szCs w:val="16"/>
        </w:rPr>
      </w:pPr>
      <w:r w:rsidRPr="00F74BA7">
        <w:rPr>
          <w:sz w:val="16"/>
          <w:szCs w:val="16"/>
        </w:rPr>
        <w:lastRenderedPageBreak/>
        <w:t>1b</w:t>
      </w:r>
    </w:p>
    <w:p w:rsidR="004351FF" w:rsidRPr="00F74BA7" w:rsidRDefault="004351FF" w:rsidP="004351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LILM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antaja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luovutuksen antajalle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rekisteröinnistä?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1.2.246.10.7202027.19.1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Yksityinen terveydenhuolto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saajalle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luovutusilmoituksesta?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kohde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1.2.246.10.1714953.91.2007.112244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1.2.246.10.1714953.91.2007.112245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1.2.246.10.1714953.91.2007.112246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1.2.246.10.1714953.91.2006.2233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1.2.246.10.1714953.91.2007.4567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1.2.246.10.1714953.91.2007.1133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1.2.246.10.1714953.91.2007.8876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LILM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PHVAR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luovutustapa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Luovutustapa: Sähköinen, jonka arkisto välittää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Luovutuslokitietojen julkisuus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salassapitoaika/pysyvä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hoitaja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lastRenderedPageBreak/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13.32.19 </w:t>
      </w:r>
    </w:p>
    <w:p w:rsidR="00E34EB1" w:rsidRPr="00F74BA7" w:rsidRDefault="00E34EB1" w:rsidP="00E34E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6A3BF1" w:rsidRPr="00F74BA7" w:rsidRDefault="006A3BF1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E34EB1" w:rsidRPr="00F74BA7" w:rsidRDefault="00E34EB1" w:rsidP="00E34E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1c</w:t>
      </w:r>
    </w:p>
    <w:p w:rsidR="00E34EB1" w:rsidRPr="00F74BA7" w:rsidRDefault="00E34EB1" w:rsidP="00E34E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4351FF" w:rsidRPr="00F74BA7" w:rsidRDefault="004351FF" w:rsidP="004351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1.2.246.10.7202027.91.2007.15334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Päätös hoitoon ottamisesta (tyyppi =1)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otetaanko potilas hoitoon?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 toteutus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suunniteltu palvelun toteutusajankohta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kahden viikon kuluessa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potilaalle ilmoitettu palveluluun saapumisaika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08:00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KYS SIS PKL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Rekisteröinty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palvelutahtuma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tilaajan potilashallinnon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varmistustuksen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tilaajan luovutusilmoituksen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Rekisteröijän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laatimistiedot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08.22.44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tunnus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Sihteeri, Maija sihteeri </w:t>
      </w:r>
    </w:p>
    <w:p w:rsidR="00E34EB1" w:rsidRPr="00F74BA7" w:rsidRDefault="00E34EB1" w:rsidP="00E34EB1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E34EB1" w:rsidRPr="00F74BA7" w:rsidRDefault="00E34EB1" w:rsidP="00E34EB1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6A3BF1" w:rsidRPr="00F74BA7" w:rsidRDefault="006A3BF1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E34EB1" w:rsidRPr="00F74BA7" w:rsidRDefault="00F41CCA" w:rsidP="00E34E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1d</w:t>
      </w:r>
    </w:p>
    <w:p w:rsidR="00F41CCA" w:rsidRPr="00F74BA7" w:rsidRDefault="00F41CCA" w:rsidP="00E34EB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4351FF" w:rsidRPr="00F74BA7" w:rsidRDefault="004351FF" w:rsidP="004351F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Palvelujen tuottajan oma potilashallinnon varmistu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-22.09.2007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1.2.246.10.7202027.19.1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Yksityinen terveydenhuolto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050505-0505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Sihteeri, Maija sihteeri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muun henkilöstön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Palvelujen osto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08:22:44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112233-4321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Heli Sh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08:00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221133-1122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Leikkaaja, Niilo el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351FF" w:rsidRPr="00F74BA7" w:rsidRDefault="004351FF" w:rsidP="004351FF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08.22.44 </w:t>
      </w:r>
    </w:p>
    <w:p w:rsidR="007C7EF2" w:rsidRPr="00F74BA7" w:rsidRDefault="007C7EF2" w:rsidP="00F41CCA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7C7EF2" w:rsidRPr="00F74BA7" w:rsidRDefault="007C7EF2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2a</w:t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Potilashallinnon palvelujen järjestäjän varmistus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- 09.11.2007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1.2.246.10.1714953.14.2007.112233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1.2.246.10.1714953.14.2007.2345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palvelukokonaisuusluokka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palvelukokonaisuusluokka: E1.1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Ajanvaraus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07.07.2007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10:23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09:00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060606-0606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puukko, Matti el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 xml:space="preserve">potilasrekisteritunnus: Julkinen terveydenhuolto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13:32:19 </w:t>
      </w:r>
    </w:p>
    <w:p w:rsidR="007C7EF2" w:rsidRPr="00F74BA7" w:rsidRDefault="007C7EF2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2b</w:t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LILM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antaja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luovutuksen antajalle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rekisteröinnistä?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1.2.246.10.7202027.19.1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Yksityinen terveydenhuolto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saajalle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luovutusilmoituksesta?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kohde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LILM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PHVAR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luovutustapa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Luovutustapa: Sähköinen, jonka arkisto välittää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Luovutuslokitietojen julkisuus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salassapitoaika/pysyvä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7C7EF2" w:rsidRPr="00F74BA7" w:rsidRDefault="007C7EF2" w:rsidP="007C7EF2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hoitaja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13.32.19 </w:t>
      </w:r>
    </w:p>
    <w:p w:rsidR="007C7EF2" w:rsidRPr="00F74BA7" w:rsidRDefault="007C7EF2" w:rsidP="007C7EF2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7C7EF2" w:rsidRPr="00F74BA7" w:rsidRDefault="007C7EF2" w:rsidP="007C7EF2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7C7EF2" w:rsidRPr="00F74BA7" w:rsidRDefault="007C7EF2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2c</w:t>
      </w:r>
    </w:p>
    <w:p w:rsidR="00BD4933" w:rsidRPr="00F74BA7" w:rsidRDefault="00BD4933" w:rsidP="00BD49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1.2.246.10.7202027.91.2007.15334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Rekisteröinti-ilmoitusasiakirjan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Päätös hoitoon ottamisesta (tyyppi =1)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otetaanko potilas hoitoon?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 toteutus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suunniteltu palvelun toteutusajankohta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kahden viikon kuluessa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potilaalle ilmoitettu palveluluun saapumisaika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08:00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Rekisteröinti-ilmoituksen saajan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KYS SIS PKL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Rekisteröinty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palvelutahtuma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tilaajan potilashallinnon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varmistustuksen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tilaajan luovutusilmoituksen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Rekisteröijän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laatimistiedot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08.22.44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tunnus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Sihteeri, Maija sihteeri </w:t>
      </w:r>
    </w:p>
    <w:p w:rsidR="007C7EF2" w:rsidRPr="00F74BA7" w:rsidRDefault="007C7EF2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7C7EF2" w:rsidRPr="00F74BA7" w:rsidRDefault="007C7EF2" w:rsidP="007C7EF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2d</w:t>
      </w:r>
    </w:p>
    <w:p w:rsidR="00CF6260" w:rsidRPr="00F74BA7" w:rsidRDefault="00CF6260" w:rsidP="00F41CCA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BD4933" w:rsidRPr="00F74BA7" w:rsidRDefault="00BD4933" w:rsidP="00BD493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Palvelujen tuottajan oma potilashallinnon varmistu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-22.09.2007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1.2.246.10.7202027.19.1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Yksityinen terveydenhuolto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1.2.246.10.7202027.91.2007.15333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050505-0505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Sihteeri, Maija sihteeri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muun henkilöstön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Palvelujen osto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08:22:44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112233-4321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Heli Sh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08:00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1.2.246.10.7202027.10.1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221133-1122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Leikkaaja, Niilo el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BD4933" w:rsidRPr="00F74BA7" w:rsidRDefault="00BD4933" w:rsidP="00BD4933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11.09.2007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08.22.44 </w:t>
      </w:r>
    </w:p>
    <w:p w:rsidR="00BD4933" w:rsidRPr="00F74BA7" w:rsidRDefault="00BD4933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BD4933" w:rsidRPr="00F74BA7" w:rsidRDefault="00BD4933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BD4933" w:rsidRPr="00F74BA7" w:rsidRDefault="00BD4933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3a</w:t>
      </w:r>
    </w:p>
    <w:p w:rsidR="004261E4" w:rsidRPr="00F74BA7" w:rsidRDefault="004261E4" w:rsidP="004261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Potilashallinnon palvelujen järjestäjän varmistus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- 09.11.2007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1.2.246.10.1714953.14.2007.112233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1.2.246.10.1714953.14.2007.2345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palvelukokonaisuusluokka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palvelukokonaisuusluokka: E1.1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Ajanvaraus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07.07.2007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10:23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09:00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060606-0606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puukko, Matti el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 xml:space="preserve">kyllä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13:32:19 </w:t>
      </w:r>
    </w:p>
    <w:p w:rsidR="00BD4933" w:rsidRPr="00F74BA7" w:rsidRDefault="00BD4933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4261E4" w:rsidRPr="00F74BA7" w:rsidRDefault="00BD4933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3b</w:t>
      </w:r>
    </w:p>
    <w:p w:rsidR="004261E4" w:rsidRPr="00F74BA7" w:rsidRDefault="004261E4" w:rsidP="004261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LILM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241245-1234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Potilas, Ville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24.12.1945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antaja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P-S SHP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luovutuksen antajalle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rekisteröinnistä?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Cordia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Oy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1.2.246.10.7202027.19.1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Yksityinen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saajalle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luovutusilmoituksesta?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kohde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1.2.246.10.1714953.91.2007.156790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1.2.246.10.1714953.91.2007.156789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LILM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PHVAR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luovutustapa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Luovutustapa: Sähköinen, jonka arkisto välittää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Luovutuslokitietojen julkisuus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salassapitoaika/pysyvä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hoitaja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010101-0101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Hoitaja, Liisa sh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1.2.246.10.1714953.10.123456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09.08.2007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13.32.19 </w:t>
      </w:r>
    </w:p>
    <w:p w:rsidR="001C639A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1C639A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4a</w:t>
      </w:r>
    </w:p>
    <w:p w:rsidR="004261E4" w:rsidRPr="00F74BA7" w:rsidRDefault="004261E4" w:rsidP="004261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1.2.246.10.1727180.91.2007.112233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Potilashallinnon ostopalvelun varmistus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01.01.2007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- 31.12.2007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Siilinjärvi TK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1.2.246.10.21261066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Itä-Suomen laboratoriokeskuksen liikelaitoskuntayhtymä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221155-1234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Johtaja, Risto joht. ylil.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1.2.246.10.1727180.10.1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16.12.2006 21:56 </w:t>
      </w:r>
    </w:p>
    <w:p w:rsidR="001C639A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p w:rsidR="001C639A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1C639A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4b</w:t>
      </w:r>
    </w:p>
    <w:p w:rsidR="004261E4" w:rsidRPr="00F74BA7" w:rsidRDefault="004261E4" w:rsidP="004261E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LILM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Luovutusilmoitusasiakirja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1.2.246.10.1727180.91.2006.12346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antaja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Siilinjärvi TK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luovutuksen antajalle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rekisteröinnistä?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saaja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Kopion </w:t>
      </w: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yhteiuspäivystys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  <w:proofErr w:type="spell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ky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1.2.246.10.1714507.19.1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saajalle </w:t>
      </w: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luovutusilmoituksesta?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kohde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1.2.246.10.1727180.91.2006.12346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1.2.246.10.1727180.91.2006.12345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LILM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PHVAR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luovutustapa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Luovutustapa: Sähköinen, jonka arkisto välittää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Luovutuslokitietojen julkisuus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salassapitoaika/pysyvä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perusteet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4261E4" w:rsidRPr="00F74BA7" w:rsidRDefault="004261E4" w:rsidP="004261E4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hoitaja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221155-1234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Johtaja, Risto joht. ylil.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1.2.246.10.1727180.10.1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4261E4" w:rsidRPr="00F74BA7" w:rsidRDefault="004261E4" w:rsidP="004261E4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27.12.2006 14:31:34 </w:t>
      </w:r>
    </w:p>
    <w:p w:rsidR="0010716C" w:rsidRPr="00F74BA7" w:rsidRDefault="0010716C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E857FC" w:rsidRPr="00F74BA7" w:rsidRDefault="001C639A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4d</w:t>
      </w:r>
    </w:p>
    <w:p w:rsidR="0010716C" w:rsidRPr="0010716C" w:rsidRDefault="0010716C" w:rsidP="001071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1.2.246.10.1714507.91.2007.45451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Palvelujen tuottajan oma potilashallinnon varmistu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9.8.2007 - 9.8.2007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Siilinjärvi TK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Kopion </w:t>
      </w:r>
      <w:proofErr w:type="spell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yhteiuspäivystys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  <w:proofErr w:type="spell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ky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 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1.2.246.10.1714507.19.1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tunnus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1.2.246.10.1714507.91.2007.45451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120456-2345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Melkonen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, Maija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syntymäaika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12.04.1956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121288-1234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Päivystäjä, Matti el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1.2.246.10.111222.10.1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tapahtumalaji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</w:t>
      </w:r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tapahtumalaji :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Avohoito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kirjauksen ajankohta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9.8.2007 22:33:44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palveluyksikkö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1.2.246.10.1714507.10.1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(potilashallinnon kirjauksen tehnyt)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111111-2222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nimi (potilashallinnon kirjauksen tehnyt)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sihteeri, Tiina siht.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alkuaika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9.8.2007 23:32:12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1.2.246.10.1714507.10.1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(palvelun tuottaja)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121288-1234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 (palvelun tuottaja)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Päivystäjä, Matti el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9.8.2007 23:32:12 </w:t>
      </w:r>
    </w:p>
    <w:p w:rsidR="00CF6260" w:rsidRPr="00F74BA7" w:rsidRDefault="00CF6260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CF6260" w:rsidRPr="00F74BA7" w:rsidRDefault="00CF6260" w:rsidP="00CF626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5a</w:t>
      </w:r>
    </w:p>
    <w:p w:rsidR="0010716C" w:rsidRPr="0010716C" w:rsidRDefault="0010716C" w:rsidP="001071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PHVAR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tunniste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1.2.246.10.1727180.91.2007.112233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tyyppi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potilashallinnon varmistuksen tyyppi: Potilashallinnon ostopalvelun varmistus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Potilashallinnon varmistuksen voimassaolo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 voimassa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01.01.2007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- 31.12.2007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 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palvelunjärjestäjän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Siilinjärvi TK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 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1.2.246.10.21261066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Itä-Suomen laboratoriokeskuksen liikelaitoskuntayhtymä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Palvelutapahtuman tiedot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Kirjautunut ammattihenkilö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ammattihenkilön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ht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221155-1234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Johtaja, Risto joht. ylil.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palveluyksikön OID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1.2.246.10.1727180.10.1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gram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Varmistetut potilashallinnon tapahtumat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käyttää ostopalvelun tilaajan potilasrekisteriä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Ostopalvelun palveluntuottajan oikeus tallentaa syntyneet asiakirjat tilaajan potilasrekisteriin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1.2.246.10.1727180.19.1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palveluntuottajalle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arkistoinnista?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aika ja ohjelmistotiedot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16.12.2006 21:56 </w:t>
      </w:r>
    </w:p>
    <w:p w:rsidR="00CF6260" w:rsidRPr="00F74BA7" w:rsidRDefault="00CF6260">
      <w:pPr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br w:type="page"/>
      </w:r>
    </w:p>
    <w:p w:rsidR="00CF6260" w:rsidRPr="00F74BA7" w:rsidRDefault="00CF6260" w:rsidP="00CF626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F74BA7">
        <w:rPr>
          <w:rFonts w:ascii="Times New Roman" w:eastAsia="Times New Roman" w:hAnsi="Times New Roman" w:cs="Times New Roman"/>
          <w:sz w:val="16"/>
          <w:szCs w:val="16"/>
          <w:lang w:eastAsia="fi-FI"/>
        </w:rPr>
        <w:lastRenderedPageBreak/>
        <w:t>5b</w:t>
      </w:r>
    </w:p>
    <w:p w:rsidR="0010716C" w:rsidRPr="0010716C" w:rsidRDefault="0010716C" w:rsidP="001071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LILM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Luovutusilmoitusasiakirja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yksilöivä tunniste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1.2.246.10.1727180.91.2006.112244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Potilas/asiakas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henkilötunnus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suku- ja etunimet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antaja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Siilinjärvi TK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1.2.246.10.1727180.19.1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potilasrekisteritunnus: Julkinen terveydenhuolto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luovutuksen antajalle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rekisteröinnistä?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kyllä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saaja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palveluntuottaja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1.2.246.10.21261066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palveluntuottajan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Itä-Suomen laboratoriokeskuksen liikelaitoskuntayhtymä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rekisterinpitäjä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1.2.246.10.21261066.19.1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rekisteri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lähetetäänkö saajalle </w:t>
      </w: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notifikaatio</w:t>
      </w:r>
      <w:proofErr w:type="spellEnd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 xml:space="preserve"> luovutusilmoituksesta?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ei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kohde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1.2.246.10.1727180.91.2007.112244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tunnus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1.2.246.10.1727180.91.2007.112233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LILM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luovutetut näkymät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näkymät 2002: PHVAR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luovutustapa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Luovutustapa: Sähköinen, jonka arkisto välittää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liitetäänkö asiakirja saajan rekisteriin?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Luovutuslokitietojen julkisuus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salassapitoaika/pysyvä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perusteet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peruste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luovutuksen peruste: ostopalvelu </w:t>
      </w:r>
    </w:p>
    <w:p w:rsidR="0010716C" w:rsidRPr="0010716C" w:rsidRDefault="0010716C" w:rsidP="0010716C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Luovutuksen hoitaja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221155-1234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nimi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Johtaja, Risto joht. ylil.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ammattihenkilön palveluyksikkö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1.2.246.10.1727180.10.1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proofErr w:type="spellStart"/>
      <w:proofErr w:type="gramStart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tunnistautumistapa</w:t>
      </w:r>
      <w:proofErr w:type="spell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>: Terveydenhuollon ammattihenkilön varmenne (TEO)</w:t>
      </w:r>
      <w:proofErr w:type="gramEnd"/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144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b/>
          <w:bCs/>
          <w:color w:val="008000"/>
          <w:sz w:val="16"/>
          <w:szCs w:val="16"/>
          <w:lang w:eastAsia="fi-FI"/>
        </w:rPr>
        <w:t>asiakirjan tekemisen ajankohta</w:t>
      </w: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 </w:t>
      </w:r>
    </w:p>
    <w:p w:rsidR="0010716C" w:rsidRPr="0010716C" w:rsidRDefault="0010716C" w:rsidP="0010716C">
      <w:pPr>
        <w:spacing w:after="0" w:line="240" w:lineRule="auto"/>
        <w:ind w:left="2160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  <w:r w:rsidRPr="0010716C">
        <w:rPr>
          <w:rFonts w:ascii="Times New Roman" w:eastAsia="Times New Roman" w:hAnsi="Times New Roman" w:cs="Times New Roman"/>
          <w:sz w:val="16"/>
          <w:szCs w:val="16"/>
          <w:lang w:eastAsia="fi-FI"/>
        </w:rPr>
        <w:t xml:space="preserve">16.12.2006 21:56 </w:t>
      </w:r>
    </w:p>
    <w:p w:rsidR="00CF6260" w:rsidRPr="00F74BA7" w:rsidRDefault="00CF6260" w:rsidP="001071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i-FI"/>
        </w:rPr>
      </w:pPr>
    </w:p>
    <w:sectPr w:rsidR="00CF6260" w:rsidRPr="00F74BA7" w:rsidSect="003504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1304"/>
  <w:hyphenationZone w:val="425"/>
  <w:characterSpacingControl w:val="doNotCompress"/>
  <w:compat/>
  <w:rsids>
    <w:rsidRoot w:val="002B68CB"/>
    <w:rsid w:val="0010716C"/>
    <w:rsid w:val="00121408"/>
    <w:rsid w:val="001C639A"/>
    <w:rsid w:val="001F6131"/>
    <w:rsid w:val="002B68CB"/>
    <w:rsid w:val="00350424"/>
    <w:rsid w:val="004261E4"/>
    <w:rsid w:val="004351FF"/>
    <w:rsid w:val="006A3BF1"/>
    <w:rsid w:val="007C7EF2"/>
    <w:rsid w:val="00864F51"/>
    <w:rsid w:val="0088427D"/>
    <w:rsid w:val="00BD4933"/>
    <w:rsid w:val="00CF6260"/>
    <w:rsid w:val="00E34EB1"/>
    <w:rsid w:val="00E857FC"/>
    <w:rsid w:val="00F41CCA"/>
    <w:rsid w:val="00F74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504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C72B-9A85-4C82-8FF9-ED54814B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2842</Words>
  <Characters>23029</Characters>
  <Application>Microsoft Office Word</Application>
  <DocSecurity>0</DocSecurity>
  <Lines>191</Lines>
  <Paragraphs>51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2009-12-08T09:07:00Z</dcterms:created>
  <dcterms:modified xsi:type="dcterms:W3CDTF">2009-12-08T09:07:00Z</dcterms:modified>
</cp:coreProperties>
</file>